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处方1：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45720</wp:posOffset>
                </wp:positionV>
                <wp:extent cx="937260" cy="333375"/>
                <wp:effectExtent l="0" t="0" r="0" b="9525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33337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wordWrap w:val="0"/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麻 精一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7.6pt;margin-top:3.6pt;height:26.25pt;width:73.8pt;z-index:251659264;mso-width-relative:page;mso-height-relative:page;" fillcolor="#CCE8CF" filled="t" stroked="t" coordsize="21600,21600" o:gfxdata="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C+S&#10;P5LZAAAACAEAAA8AAAAAAAAAAQAgAAAAIgAAAGRycy9kb3ducmV2LnhtbFBLAQIUABQAAAAIAIdO&#10;4kAA9OqcWwIAALgEAAAOAAAAAAAAAAEAIAAAACgBAABkcnMvZTJvRG9jLnhtbFBLBQYAAAAABgAG&#10;AFkBAAD1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wordWrap w:val="0"/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麻 精一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科室：肿瘤科        门诊号：2023005      费别：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  性  别：女           年龄：34岁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临床诊断：慢性癌痛                   开具日期：2023.01.02 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ind w:firstLine="56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盐酸羟考酮缓释片   10mgx10 片    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10mg,口服,q12h      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盐酸阿米替林片     25mgx100 片  </w:t>
      </w:r>
    </w:p>
    <w:p>
      <w:pPr>
        <w:ind w:firstLine="3080" w:firstLineChars="1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12.5mg,口服,qn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王丽       审核：            药价：                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 核对：           发药：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处方2：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45720</wp:posOffset>
                </wp:positionV>
                <wp:extent cx="937260" cy="333375"/>
                <wp:effectExtent l="7620" t="13335" r="7620" b="5715"/>
                <wp:wrapNone/>
                <wp:docPr id="44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37260" cy="333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wordWrap w:val="0"/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普通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327.6pt;margin-top:3.6pt;height:26.25pt;width:73.8pt;z-index:251660288;mso-width-relative:page;mso-height-relative:page;" fillcolor="#FFFFFF [3228]" filled="t" stroked="t" coordsize="21600,21600" o:gfxdata="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jWXdY9YAAAAIAQAADwAAAAAAAAABACAAAAAiAAAAZHJz&#10;L2Rvd25yZXYueG1sUEsBAhQAFAAAAAgAh07iQFOgIOs/AgAAjgQAAA4AAAAAAAAAAQAgAAAAJQEA&#10;AGRycy9lMm9Eb2MueG1sUEsFBgAAAAAGAAYAWQEAANYFAAAAAA==&#10;">
                <v:fill on="t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ordWrap w:val="0"/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普通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科室：耳鼻喉头颈外科    门诊号：2023010   费别：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      性  别：男        年龄： 37岁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临床诊断：化脓性中耳炎                 开具日期：2023.01.08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氯化钠注射液          500ml×10 片袋    </w:t>
      </w:r>
    </w:p>
    <w:p>
      <w:pPr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每次250ml，每日1次，冲洗 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氧氟沙星滴眼液        5ml:15mg</w:t>
      </w:r>
    </w:p>
    <w:p>
      <w:pPr>
        <w:ind w:firstLine="2800" w:firstLineChars="10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  每次0.5ml，每日2次，点双耳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钱飞        审核：            药价：               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 核对：           发药：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处方3：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45720</wp:posOffset>
                </wp:positionV>
                <wp:extent cx="937260" cy="333375"/>
                <wp:effectExtent l="7620" t="13335" r="7620" b="5715"/>
                <wp:wrapNone/>
                <wp:docPr id="3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37260" cy="333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wordWrap w:val="0"/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普通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" o:spid="_x0000_s1026" o:spt="202" type="#_x0000_t202" style="position:absolute;left:0pt;margin-left:327.6pt;margin-top:3.6pt;height:26.25pt;width:73.8pt;z-index:251662336;mso-width-relative:page;mso-height-relative:page;" fillcolor="#FFFFFF [3228]" filled="t" stroked="t" coordsize="21600,21600" o:gfxdata="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NZd1j1gAAAAgBAAAPAAAAAAAAAAEAIAAAACIAAABkcnMvZG93bnJldi54bWxQSwEC&#10;FAAUAAAACACHTuJAyYA3aS8CAACNBAAADgAAAAAAAAABACAAAAAlAQAAZHJzL2Uyb0RvYy54bWxQ&#10;SwUGAAAAAAYABgBZAQAAxgUAAAAA&#10;">
                <v:fill on="t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ordWrap w:val="0"/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普通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科室：口腔科           门诊号：2023015      费别：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     性  别：男           年龄：32 岁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临床诊断：牙龈肿痛                       开具日期：2023.01.06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新癀片          0.32g(含吲哚美辛 6.8mg)x36 片  </w:t>
      </w:r>
    </w:p>
    <w:p>
      <w:pPr>
        <w:ind w:firstLine="2520" w:firstLineChars="9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每次4片，每日3次，口服 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洛索洛芬钠片    60mg×20片                      </w:t>
      </w:r>
    </w:p>
    <w:p>
      <w:pPr>
        <w:ind w:firstLine="2520" w:firstLineChars="9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每次1片,每日3次，口服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刘飞虎       审核：            药价：                   </w:t>
      </w:r>
    </w:p>
    <w:p>
      <w:pPr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  核对：            发药： 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处方4：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45720</wp:posOffset>
                </wp:positionV>
                <wp:extent cx="937260" cy="333375"/>
                <wp:effectExtent l="7620" t="13335" r="7620" b="5715"/>
                <wp:wrapNone/>
                <wp:docPr id="34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37260" cy="333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wordWrap w:val="0"/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普通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5" o:spid="_x0000_s1026" o:spt="202" type="#_x0000_t202" style="position:absolute;left:0pt;margin-left:327.6pt;margin-top:3.6pt;height:26.25pt;width:73.8pt;z-index:251663360;mso-width-relative:page;mso-height-relative:page;" fillcolor="#FFFFFF [3228]" filled="t" stroked="t" coordsize="21600,21600" o:gfxdata="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jWXdY9YAAAAIAQAADwAAAAAAAAABACAAAAAiAAAAZHJzL2Rvd25yZXYueG1sUEsB&#10;AhQAFAAAAAgAh07iQHA36U0wAgAAjQQAAA4AAAAAAAAAAQAgAAAAJQEAAGRycy9lMm9Eb2MueG1s&#10;UEsFBgAAAAAGAAYAWQEAAMcFAAAAAA==&#10;">
                <v:fill on="t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ordWrap w:val="0"/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普通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科室：中医科            门诊号：2023020      费别：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      性  别：女           年龄：58 岁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临床诊断：骨关节炎                        开具日期：2023.01.07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布洛芬缓释胶囊      300mg×20粒   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每次1粒，每日2次，口服   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塞来昔布胶囊        200mg×6粒    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每次1片，每日2次，口服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张可史       审核：            药价：                   </w:t>
      </w:r>
    </w:p>
    <w:p>
      <w:pPr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  核对：            发药： 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处方5：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45720</wp:posOffset>
                </wp:positionV>
                <wp:extent cx="937260" cy="333375"/>
                <wp:effectExtent l="0" t="0" r="0" b="9525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33337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wordWrap w:val="0"/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急诊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7.6pt;margin-top:3.6pt;height:26.25pt;width:73.8pt;z-index:251661312;mso-width-relative:page;mso-height-relative:page;" fillcolor="#CCE8CF" filled="t" stroked="t" coordsize="21600,21600" o:gfxdata="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vkj+S&#10;2QAAAAgBAAAPAAAAAAAAAAEAIAAAACIAAABkcnMvZG93bnJldi54bWxQSwECFAAUAAAACACHTuJA&#10;UQ+x1lkCAAC4BAAADgAAAAAAAAABACAAAAAo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wordWrap w:val="0"/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急诊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科室：急诊内科          门诊号：2023025      费别：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      性  别：女           年龄：65 岁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临床诊断：肺炎                         开具日期：2023.01.02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注射用头孢曲松钠    lg×2瓶        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lg，每日2次，静脉滴注    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葡萄糖酸钙注射液    1g,10ml×2支    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1g，每日2次，静脉滴注    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0.9%氯化钠注射液    100ml × 2袋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100ml，每日2次，静脉滴注 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张梅        审核：            药价：                   </w:t>
      </w:r>
    </w:p>
    <w:p>
      <w:pPr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 核对：           发药： 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处方6：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患者，女，47岁，因精神分裂症长期应用氯丙嗪治疗，因误吞服一整瓶氯丙嗪片而出现血压下降达休克水平，为使血压回升，医生为其开具处方如下。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4345940</wp:posOffset>
                </wp:positionH>
                <wp:positionV relativeFrom="paragraph">
                  <wp:posOffset>146685</wp:posOffset>
                </wp:positionV>
                <wp:extent cx="723900" cy="333375"/>
                <wp:effectExtent l="12065" t="7620" r="6985" b="11430"/>
                <wp:wrapNone/>
                <wp:docPr id="99" name="文本框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7239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普通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2.2pt;margin-top:11.55pt;height:26.25pt;width:57pt;z-index:251664384;mso-width-relative:page;mso-height-relative:page;" filled="f" stroked="t" coordsize="21600,21600" o:gfxdata="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/JN&#10;k9kAAAAJAQAADwAAAAAAAAABACAAAAAiAAAAZHJzL2Rvd25yZXYueG1sUEsBAhQAFAAAAAgAh07i&#10;QMtcsXkhAgAALwQAAA4AAAAAAAAAAQAgAAAAKAEAAGRycy9lMm9Eb2MueG1sUEsFBgAAAAAGAAYA&#10;WQEAALsFAAAAAA==&#10;">
                <v:fill on="f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普通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科室：急诊科        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2023055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姓名：许彦          性  别：女           年龄：47岁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临床诊断： 休克                      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2023.01.06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0.1%盐酸肾上腺素    1ml×1支   1支</w:t>
      </w:r>
    </w:p>
    <w:p>
      <w:pPr>
        <w:spacing w:line="360" w:lineRule="auto"/>
        <w:ind w:firstLine="3920" w:firstLineChars="14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1mg,每日1次，立即皮下注射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医师：颜文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审核：           药价：         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      核对：           发药：            </w:t>
      </w: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处方7：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4345940</wp:posOffset>
                </wp:positionH>
                <wp:positionV relativeFrom="paragraph">
                  <wp:posOffset>146685</wp:posOffset>
                </wp:positionV>
                <wp:extent cx="723900" cy="333375"/>
                <wp:effectExtent l="12065" t="11430" r="6985" b="7620"/>
                <wp:wrapNone/>
                <wp:docPr id="94" name="文本框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7239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普通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2.2pt;margin-top:11.55pt;height:26.25pt;width:57pt;z-index:251665408;mso-width-relative:page;mso-height-relative:page;" filled="f" stroked="t" coordsize="21600,21600" o:gfxdata="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/JN&#10;k9kAAAAJAQAADwAAAAAAAAABACAAAAAiAAAAZHJzL2Rvd25yZXYueG1sUEsBAhQAFAAAAAgAh07i&#10;QNkaCmMhAgAALwQAAA4AAAAAAAAAAQAgAAAAKAEAAGRycy9lMm9Eb2MueG1sUEsFBgAAAAAGAAYA&#10;WQEAALsFAAAAAA==&#10;">
                <v:fill on="f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普通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科室：心血管内科     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2023060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姓名：达明           性  别：男            年龄：55岁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临床诊断：高血压伴支气管哮喘症         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2023.01.11  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盐酸普萘洛尔片    10mg×30片   3盒</w:t>
      </w:r>
    </w:p>
    <w:p>
      <w:pPr>
        <w:spacing w:line="360" w:lineRule="auto"/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10mg,每日3次，口服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  氢氯噻嗪片        10mg×100片  1瓶</w:t>
      </w:r>
    </w:p>
    <w:p>
      <w:pPr>
        <w:spacing w:line="360" w:lineRule="auto"/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10mg,每日1次，晨服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医师：李会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审核：           药价：         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      核对：           发药：            </w:t>
      </w: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处方8：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一稳定型心绞痛患者，男,57岁, 近日来因情绪激动发作，医生为其开具处方如下。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4218305</wp:posOffset>
                </wp:positionH>
                <wp:positionV relativeFrom="paragraph">
                  <wp:posOffset>5715</wp:posOffset>
                </wp:positionV>
                <wp:extent cx="723900" cy="333375"/>
                <wp:effectExtent l="8255" t="9525" r="10795" b="9525"/>
                <wp:wrapNone/>
                <wp:docPr id="89" name="文本框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7239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普通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15pt;margin-top:0.45pt;height:26.25pt;width:57pt;z-index:251666432;mso-width-relative:page;mso-height-relative:page;" filled="f" stroked="t" coordsize="21600,21600" o:gfxdata="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Y0oPS&#10;2AAAAAcBAAAPAAAAAAAAAAEAIAAAACIAAABkcnMvZG93bnJldi54bWxQSwECFAAUAAAACACHTuJA&#10;GQIlwSECAAAvBAAADgAAAAAAAAABACAAAAAnAQAAZHJzL2Uyb0RvYy54bWxQSwUGAAAAAAYABgBZ&#10;AQAAugUAAAAA&#10;">
                <v:fill on="f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普通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科室：心血管内科     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2023065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姓名：王凡           性  别：男          年龄：57岁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临床诊断：稳定型心绞痛               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2023.01.16  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硝酸甘油     0.5mg×100片   1瓶</w:t>
      </w:r>
    </w:p>
    <w:p>
      <w:pPr>
        <w:spacing w:line="360" w:lineRule="auto"/>
        <w:ind w:firstLine="2520" w:firstLineChars="9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1.0mg,每日1次，口服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医师： 成峰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审核：           药价：         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      核对：           发药：            </w:t>
      </w:r>
    </w:p>
    <w:p>
      <w:pPr>
        <w:rPr>
          <w:rFonts w:ascii="Times New Roman" w:hAnsi="Times New Roman" w:eastAsia="宋体" w:cs="Times New Roman"/>
          <w:sz w:val="32"/>
          <w:szCs w:val="40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处方9：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患者，女,43岁,因辅导孩子学习情绪波动导致消化不良就诊，医生为其开具处方如下。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4218305</wp:posOffset>
                </wp:positionH>
                <wp:positionV relativeFrom="paragraph">
                  <wp:posOffset>5715</wp:posOffset>
                </wp:positionV>
                <wp:extent cx="723900" cy="333375"/>
                <wp:effectExtent l="8255" t="5715" r="10795" b="13335"/>
                <wp:wrapNone/>
                <wp:docPr id="84" name="文本框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7239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普通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15pt;margin-top:0.45pt;height:26.25pt;width:57pt;z-index:251667456;mso-width-relative:page;mso-height-relative:page;" filled="f" stroked="t" coordsize="21600,21600" o:gfxdata="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jSg9LY&#10;AAAABwEAAA8AAAAAAAAAAQAgAAAAIgAAAGRycy9kb3ducmV2LnhtbFBLAQIUABQAAAAIAIdO4kAL&#10;RJ7bIAIAAC8EAAAOAAAAAAAAAAEAIAAAACcBAABkcnMvZTJvRG9jLnhtbFBLBQYAAAAABgAGAFkB&#10;AAC5BQAAAAA=&#10;">
                <v:fill on="f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普通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科室：消化内科      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2023070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姓名：何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成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性  别：女            年龄：43岁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临床诊断：功能性消化不良              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2023.01.20  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多潘立酮片    10mg×30片     1盒</w:t>
      </w:r>
    </w:p>
    <w:p>
      <w:pPr>
        <w:ind w:firstLine="2520" w:firstLineChars="9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10mg，每日3次，口服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 w:eastAsia="宋体" w:cs="Times New Roman"/>
          <w:sz w:val="28"/>
          <w:szCs w:val="28"/>
        </w:rPr>
        <w:t xml:space="preserve">胃蛋白酶片    0.2g×60片      </w:t>
      </w:r>
    </w:p>
    <w:p>
      <w:pPr>
        <w:ind w:firstLine="2800" w:firstLineChars="10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0.2g，3次/日，餐前口服     </w:t>
      </w:r>
    </w:p>
    <w:p>
      <w:pPr>
        <w:ind w:firstLine="3640" w:firstLineChars="1300"/>
        <w:rPr>
          <w:rFonts w:ascii="Times New Roman" w:hAnsi="Times New Roman" w:eastAsia="宋体" w:cs="Times New Roman"/>
          <w:color w:val="000000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医师： 王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武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审核：           药价：        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      核对：           发药：           </w:t>
      </w:r>
    </w:p>
    <w:p>
      <w:pPr>
        <w:rPr>
          <w:rFonts w:ascii="Times New Roman" w:hAnsi="Times New Roman" w:eastAsia="宋体" w:cs="Times New Roman"/>
          <w:sz w:val="32"/>
          <w:szCs w:val="40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</w:t>
      </w:r>
      <w:bookmarkStart w:id="0" w:name="_GoBack"/>
      <w:bookmarkEnd w:id="0"/>
      <w:r>
        <w:rPr>
          <w:rFonts w:ascii="Times New Roman" w:hAnsi="Times New Roman" w:eastAsia="宋体" w:cs="Times New Roman"/>
          <w:b/>
          <w:bCs/>
          <w:sz w:val="32"/>
          <w:szCs w:val="36"/>
        </w:rPr>
        <w:t>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处方10：</w:t>
      </w:r>
    </w:p>
    <w:p>
      <w:pPr>
        <w:ind w:firstLine="56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患儿，23kg。因受凉感冒，出现头痛、鼻塞等症状，医生为其开具处方如下。</w:t>
      </w:r>
    </w:p>
    <w:p>
      <w:pPr>
        <w:ind w:firstLine="560"/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4218305</wp:posOffset>
                </wp:positionH>
                <wp:positionV relativeFrom="paragraph">
                  <wp:posOffset>5715</wp:posOffset>
                </wp:positionV>
                <wp:extent cx="723900" cy="333375"/>
                <wp:effectExtent l="8255" t="5715" r="10795" b="13335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7239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普通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15pt;margin-top:0.45pt;height:26.25pt;width:57pt;z-index:251668480;mso-width-relative:page;mso-height-relative:page;" fillcolor="#FFFFFF" filled="t" stroked="t" coordsize="21600,21600" o:gfxdata="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cT&#10;VJ7UAAAABwEAAA8AAAAAAAAAAQAgAAAAIgAAAGRycy9kb3ducmV2LnhtbFBLAQIUABQAAAAIAIdO&#10;4kApKqeHJwIAAFgEAAAOAAAAAAAAAAEAIAAAACMBAABkcnMvZTJvRG9jLnhtbFBLBQYAAAAABgAG&#10;AFkBAAC8BQAAAAA=&#10;">
                <v:fill on="t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普通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科室：儿科          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2023075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姓名：姚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华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性  别：女             年龄：6岁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临床诊断：                             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2023.01.26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  <w:r>
        <w:rPr>
          <w:rFonts w:ascii="Times New Roman" w:hAnsi="Times New Roman" w:eastAsia="宋体" w:cs="Times New Roman"/>
          <w:sz w:val="28"/>
          <w:szCs w:val="28"/>
        </w:rPr>
        <w:t xml:space="preserve"> 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复方锌布颗粒        3g×12袋    1盒</w:t>
      </w:r>
    </w:p>
    <w:p>
      <w:pPr>
        <w:ind w:firstLine="2800" w:firstLineChars="10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  1袋,2次/日，口服        </w:t>
      </w: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小儿氨酚烷胺颗粒    6g×12袋   1盒 </w:t>
      </w:r>
    </w:p>
    <w:p>
      <w:pPr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1袋，2次/日，口服         </w:t>
      </w:r>
    </w:p>
    <w:p>
      <w:pPr>
        <w:ind w:firstLine="3080" w:firstLineChars="1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        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医师： 袁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梅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审核：           药价：         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       核对：          发药：            </w:t>
      </w:r>
    </w:p>
    <w:p>
      <w:pPr>
        <w:rPr>
          <w:rFonts w:ascii="Times New Roman" w:hAnsi="Times New Roman" w:eastAsia="宋体" w:cs="Times New Roman"/>
          <w:sz w:val="28"/>
          <w:szCs w:val="28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OTcxNjE3YWU4MmI2MzljNmVkMGEzZTM2YzQxMmMifQ=="/>
    <w:docVar w:name="KSO_WPS_MARK_KEY" w:val="1faaa593-05b2-41c8-8904-692e2b3ed67a"/>
  </w:docVars>
  <w:rsids>
    <w:rsidRoot w:val="005B1D18"/>
    <w:rsid w:val="00010F55"/>
    <w:rsid w:val="00045306"/>
    <w:rsid w:val="00073628"/>
    <w:rsid w:val="000772A9"/>
    <w:rsid w:val="00081B0A"/>
    <w:rsid w:val="000A2B69"/>
    <w:rsid w:val="000B48D6"/>
    <w:rsid w:val="000E291E"/>
    <w:rsid w:val="000F2712"/>
    <w:rsid w:val="00121CE4"/>
    <w:rsid w:val="00147119"/>
    <w:rsid w:val="00161BC3"/>
    <w:rsid w:val="00171937"/>
    <w:rsid w:val="001A3247"/>
    <w:rsid w:val="001A3654"/>
    <w:rsid w:val="002204A6"/>
    <w:rsid w:val="00220A05"/>
    <w:rsid w:val="0022664A"/>
    <w:rsid w:val="00243C56"/>
    <w:rsid w:val="00246EBE"/>
    <w:rsid w:val="00296EEF"/>
    <w:rsid w:val="002C410F"/>
    <w:rsid w:val="002C4417"/>
    <w:rsid w:val="002D0B16"/>
    <w:rsid w:val="002E1502"/>
    <w:rsid w:val="00325844"/>
    <w:rsid w:val="00354C54"/>
    <w:rsid w:val="003A1730"/>
    <w:rsid w:val="003A6B67"/>
    <w:rsid w:val="003B1DBC"/>
    <w:rsid w:val="003C065C"/>
    <w:rsid w:val="003D3800"/>
    <w:rsid w:val="003D6F08"/>
    <w:rsid w:val="003E54E9"/>
    <w:rsid w:val="00420DEC"/>
    <w:rsid w:val="004A0853"/>
    <w:rsid w:val="004B02C8"/>
    <w:rsid w:val="005023CB"/>
    <w:rsid w:val="00505673"/>
    <w:rsid w:val="0052767A"/>
    <w:rsid w:val="00545A12"/>
    <w:rsid w:val="00551B08"/>
    <w:rsid w:val="00563349"/>
    <w:rsid w:val="0058525E"/>
    <w:rsid w:val="005B1D18"/>
    <w:rsid w:val="005E1212"/>
    <w:rsid w:val="00610FE2"/>
    <w:rsid w:val="00630C73"/>
    <w:rsid w:val="00635C45"/>
    <w:rsid w:val="00640B1C"/>
    <w:rsid w:val="006438B8"/>
    <w:rsid w:val="0066110F"/>
    <w:rsid w:val="00672A9C"/>
    <w:rsid w:val="00694513"/>
    <w:rsid w:val="006B1F47"/>
    <w:rsid w:val="00701CED"/>
    <w:rsid w:val="0073488F"/>
    <w:rsid w:val="007369D0"/>
    <w:rsid w:val="00770403"/>
    <w:rsid w:val="00792C0B"/>
    <w:rsid w:val="007C069A"/>
    <w:rsid w:val="007F3DE8"/>
    <w:rsid w:val="007F3DF5"/>
    <w:rsid w:val="0082374A"/>
    <w:rsid w:val="00852018"/>
    <w:rsid w:val="008A7E56"/>
    <w:rsid w:val="008B1EFC"/>
    <w:rsid w:val="008B74BE"/>
    <w:rsid w:val="008D2FCC"/>
    <w:rsid w:val="008F25CD"/>
    <w:rsid w:val="00936AEF"/>
    <w:rsid w:val="00953DF7"/>
    <w:rsid w:val="00991554"/>
    <w:rsid w:val="00991EEC"/>
    <w:rsid w:val="009A3E63"/>
    <w:rsid w:val="009C48E8"/>
    <w:rsid w:val="009C7F45"/>
    <w:rsid w:val="009D704D"/>
    <w:rsid w:val="00A07F94"/>
    <w:rsid w:val="00A171AC"/>
    <w:rsid w:val="00A251AC"/>
    <w:rsid w:val="00A97F34"/>
    <w:rsid w:val="00B04280"/>
    <w:rsid w:val="00B23A50"/>
    <w:rsid w:val="00B365CA"/>
    <w:rsid w:val="00B578C7"/>
    <w:rsid w:val="00B67E92"/>
    <w:rsid w:val="00BB23F7"/>
    <w:rsid w:val="00BC67BB"/>
    <w:rsid w:val="00BC7C45"/>
    <w:rsid w:val="00BF61BE"/>
    <w:rsid w:val="00C123EC"/>
    <w:rsid w:val="00C32AD3"/>
    <w:rsid w:val="00C74808"/>
    <w:rsid w:val="00CF20AE"/>
    <w:rsid w:val="00D23774"/>
    <w:rsid w:val="00D50EA9"/>
    <w:rsid w:val="00D76D2C"/>
    <w:rsid w:val="00DA1586"/>
    <w:rsid w:val="00DB0312"/>
    <w:rsid w:val="00E0082E"/>
    <w:rsid w:val="00E278A0"/>
    <w:rsid w:val="00E52F24"/>
    <w:rsid w:val="00EA3F75"/>
    <w:rsid w:val="00EB5319"/>
    <w:rsid w:val="00EC0BF1"/>
    <w:rsid w:val="00ED1C15"/>
    <w:rsid w:val="00EF7BE6"/>
    <w:rsid w:val="00F0577D"/>
    <w:rsid w:val="00F135F9"/>
    <w:rsid w:val="00F60F30"/>
    <w:rsid w:val="00F9405B"/>
    <w:rsid w:val="00FC7286"/>
    <w:rsid w:val="00FD7CE2"/>
    <w:rsid w:val="4EEC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3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Emphasis"/>
    <w:qFormat/>
    <w:uiPriority w:val="20"/>
    <w:rPr>
      <w:i/>
      <w:iCs/>
    </w:rPr>
  </w:style>
  <w:style w:type="character" w:customStyle="1" w:styleId="10">
    <w:name w:val="页眉 Char"/>
    <w:basedOn w:val="8"/>
    <w:link w:val="5"/>
    <w:uiPriority w:val="0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文档结构图 Char"/>
    <w:basedOn w:val="8"/>
    <w:link w:val="3"/>
    <w:semiHidden/>
    <w:uiPriority w:val="99"/>
    <w:rPr>
      <w:rFonts w:ascii="宋体" w:eastAsia="宋体"/>
      <w:sz w:val="18"/>
      <w:szCs w:val="18"/>
    </w:rPr>
  </w:style>
  <w:style w:type="character" w:customStyle="1" w:styleId="14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150425-05EE-4273-9A8E-C893A9ABE3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643</Words>
  <Characters>3670</Characters>
  <Lines>30</Lines>
  <Paragraphs>8</Paragraphs>
  <TotalTime>132</TotalTime>
  <ScaleCrop>false</ScaleCrop>
  <LinksUpToDate>false</LinksUpToDate>
  <CharactersWithSpaces>4305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2023-02-09T08:10:00Z</dcterms:created>
  <dc:creator>刘 汀发</dc:creator>
  <cp:lastModifiedBy>木星</cp:lastModifiedBy>
  <dcterms:modified xsi:type="dcterms:W3CDTF">2023-03-14T13:54:03Z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ADEFA4A1EC454F848761C2E6EF09F8BF</vt:lpwstr>
  </property>
</Properties>
</file>